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5" w:rsidRDefault="007D46E5" w:rsidP="001D616C">
      <w:pPr>
        <w:jc w:val="center"/>
      </w:pPr>
      <w:r>
        <w:t xml:space="preserve">                                                                                                  </w:t>
      </w:r>
    </w:p>
    <w:p w:rsidR="007D46E5" w:rsidRDefault="007D46E5"/>
    <w:tbl>
      <w:tblPr>
        <w:tblW w:w="9938" w:type="dxa"/>
        <w:tblLook w:val="01E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CB66EE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>
              <w:t xml:space="preserve">И.о. </w:t>
            </w:r>
            <w:r w:rsidR="001D616C">
              <w:t>директора МБОУ Школа №153 г.о. Самара</w:t>
            </w:r>
          </w:p>
          <w:p w:rsidR="00D51EDC" w:rsidRPr="00900D95" w:rsidRDefault="001D616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>
              <w:t>О.В.</w:t>
            </w:r>
            <w:r w:rsidR="00A1415F">
              <w:t xml:space="preserve"> </w:t>
            </w:r>
            <w:r>
              <w:t>Кузнецовой</w:t>
            </w:r>
          </w:p>
          <w:p w:rsidR="00900D95" w:rsidRPr="001D616C" w:rsidRDefault="00900D95" w:rsidP="001D616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873975" w:rsidP="00D51EDC">
      <w:pPr>
        <w:spacing w:before="240" w:after="120" w:line="276" w:lineRule="auto"/>
        <w:jc w:val="both"/>
        <w:rPr>
          <w:szCs w:val="26"/>
          <w:lang w:eastAsia="en-US"/>
        </w:rPr>
      </w:pPr>
      <w:r w:rsidRPr="00873975">
        <w:rPr>
          <w:noProof/>
        </w:rPr>
        <w:pict>
          <v:rect id="Прямоугольник 9" o:spid="_x0000_s1026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873975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 w:rsidRPr="00873975">
        <w:rPr>
          <w:noProof/>
        </w:rPr>
        <w:pict>
          <v:rect id="Прямоугольник 17" o:spid="_x0000_s1030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bookmarkStart w:id="0" w:name="_GoBack"/>
      <w:bookmarkEnd w:id="0"/>
    </w:p>
    <w:p w:rsidR="00D51EDC" w:rsidRPr="007D46E5" w:rsidRDefault="00873975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73975">
        <w:rPr>
          <w:noProof/>
        </w:rPr>
        <w:pict>
          <v:line id="Прямая соединительная линия 20" o:spid="_x0000_s1029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873975">
        <w:rPr>
          <w:noProof/>
        </w:rPr>
        <w:pict>
          <v:line id="Прямая соединительная линия 19" o:spid="_x0000_s1028" style="position:absolute;left:0;text-align:left;z-index:25165875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 w:rsidRPr="00873975">
        <w:rPr>
          <w:noProof/>
        </w:rPr>
        <w:pict>
          <v:line id="Прямая соединительная линия 18" o:spid="_x0000_s1027" style="position:absolute;left:0;text-align:left;z-index:25165772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EDC"/>
    <w:rsid w:val="0005700C"/>
    <w:rsid w:val="0007519A"/>
    <w:rsid w:val="000967EA"/>
    <w:rsid w:val="000969D9"/>
    <w:rsid w:val="00106710"/>
    <w:rsid w:val="001D616C"/>
    <w:rsid w:val="002A18F1"/>
    <w:rsid w:val="00316331"/>
    <w:rsid w:val="00371A14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73975"/>
    <w:rsid w:val="008A64C6"/>
    <w:rsid w:val="00900D95"/>
    <w:rsid w:val="00A1415F"/>
    <w:rsid w:val="00AA2410"/>
    <w:rsid w:val="00AC28CA"/>
    <w:rsid w:val="00BB1574"/>
    <w:rsid w:val="00BD2B2A"/>
    <w:rsid w:val="00CB66EE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секретарь</cp:lastModifiedBy>
  <cp:revision>5</cp:revision>
  <cp:lastPrinted>2019-12-16T06:25:00Z</cp:lastPrinted>
  <dcterms:created xsi:type="dcterms:W3CDTF">2019-12-20T13:21:00Z</dcterms:created>
  <dcterms:modified xsi:type="dcterms:W3CDTF">2019-12-20T13:22:00Z</dcterms:modified>
</cp:coreProperties>
</file>